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AC44" w14:textId="77777777" w:rsidR="00286FA1" w:rsidRDefault="00B733BC" w:rsidP="00036EC5">
      <w:r>
        <w:rPr>
          <w:noProof/>
          <w:lang w:eastAsia="nl-BE"/>
        </w:rPr>
        <w:drawing>
          <wp:anchor distT="0" distB="0" distL="114300" distR="114300" simplePos="0" relativeHeight="251670528" behindDoc="0" locked="0" layoutInCell="1" allowOverlap="1" wp14:anchorId="279B6A80" wp14:editId="10518A58">
            <wp:simplePos x="0" y="0"/>
            <wp:positionH relativeFrom="column">
              <wp:posOffset>2096135</wp:posOffset>
            </wp:positionH>
            <wp:positionV relativeFrom="paragraph">
              <wp:posOffset>0</wp:posOffset>
            </wp:positionV>
            <wp:extent cx="5572125" cy="762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79E5E" w14:textId="77777777" w:rsidR="00286FA1" w:rsidRPr="00286FA1" w:rsidRDefault="00582836" w:rsidP="00286FA1">
      <w:r w:rsidRPr="00AC6DF2">
        <w:rPr>
          <w:noProof/>
          <w:lang w:eastAsia="nl-BE"/>
        </w:rPr>
        <w:drawing>
          <wp:anchor distT="0" distB="0" distL="114300" distR="114300" simplePos="0" relativeHeight="251671551" behindDoc="0" locked="0" layoutInCell="1" allowOverlap="1" wp14:anchorId="2334FD48" wp14:editId="42E5662F">
            <wp:simplePos x="0" y="0"/>
            <wp:positionH relativeFrom="page">
              <wp:posOffset>2750820</wp:posOffset>
            </wp:positionH>
            <wp:positionV relativeFrom="paragraph">
              <wp:posOffset>200025</wp:posOffset>
            </wp:positionV>
            <wp:extent cx="1501140" cy="1397578"/>
            <wp:effectExtent l="0" t="0" r="0" b="0"/>
            <wp:wrapNone/>
            <wp:docPr id="6" name="Picture 6" descr="C:\Users\Lambrechts.K\AppData\Local\Microsoft\Windows\INetCache\IE\ZFMYID09\CC AIR LOGO 3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mbrechts.K\AppData\Local\Microsoft\Windows\INetCache\IE\ZFMYID09\CC AIR LOGO 3 [Converted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39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1B5"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758DE74C" wp14:editId="5FEF40B9">
            <wp:simplePos x="0" y="0"/>
            <wp:positionH relativeFrom="column">
              <wp:posOffset>1463040</wp:posOffset>
            </wp:positionH>
            <wp:positionV relativeFrom="paragraph">
              <wp:posOffset>287655</wp:posOffset>
            </wp:positionV>
            <wp:extent cx="952500" cy="1143002"/>
            <wp:effectExtent l="0" t="0" r="0" b="0"/>
            <wp:wrapNone/>
            <wp:docPr id="3" name="Picture 3" descr="N:\BVN\1W\01 EM\01 Comdo\02 Adj Offr\02 Private\Pictures\Logo\1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VN\1W\01 EM\01 Comdo\02 Adj Offr\02 Private\Pictures\Logo\1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36B1E" w14:textId="77777777" w:rsidR="00286FA1" w:rsidRPr="00286FA1" w:rsidRDefault="00582836" w:rsidP="00286FA1">
      <w:r w:rsidRPr="006B48D5">
        <w:rPr>
          <w:noProof/>
          <w:lang w:eastAsia="nl-BE"/>
        </w:rPr>
        <w:drawing>
          <wp:anchor distT="0" distB="0" distL="114300" distR="114300" simplePos="0" relativeHeight="251673600" behindDoc="0" locked="0" layoutInCell="1" allowOverlap="1" wp14:anchorId="7892EB9F" wp14:editId="37661A9D">
            <wp:simplePos x="0" y="0"/>
            <wp:positionH relativeFrom="margin">
              <wp:posOffset>7101840</wp:posOffset>
            </wp:positionH>
            <wp:positionV relativeFrom="margin">
              <wp:posOffset>633730</wp:posOffset>
            </wp:positionV>
            <wp:extent cx="830580" cy="1069975"/>
            <wp:effectExtent l="0" t="0" r="7620" b="0"/>
            <wp:wrapSquare wrapText="bothSides"/>
            <wp:docPr id="1" name="Picture 1" descr="C:\Users\Lambrechts.K\AppData\Local\Microsoft\Windows\INetCache\IE\B9P6IEZE\Meteo Wi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brechts.K\AppData\Local\Microsoft\Windows\INetCache\IE\B9P6IEZE\Meteo Wing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8D5">
        <w:rPr>
          <w:noProof/>
          <w:lang w:eastAsia="nl-BE"/>
        </w:rPr>
        <w:drawing>
          <wp:anchor distT="0" distB="0" distL="114300" distR="114300" simplePos="0" relativeHeight="251674624" behindDoc="0" locked="0" layoutInCell="1" allowOverlap="1" wp14:anchorId="6317C995" wp14:editId="229D3D16">
            <wp:simplePos x="0" y="0"/>
            <wp:positionH relativeFrom="margin">
              <wp:posOffset>5958840</wp:posOffset>
            </wp:positionH>
            <wp:positionV relativeFrom="margin">
              <wp:posOffset>725805</wp:posOffset>
            </wp:positionV>
            <wp:extent cx="769620" cy="965835"/>
            <wp:effectExtent l="0" t="0" r="0" b="5715"/>
            <wp:wrapSquare wrapText="bothSides"/>
            <wp:docPr id="2" name="Picture 2" descr="C:\Users\Lambrechts.K\AppData\Local\Microsoft\Windows\INetCache\IE\CGS4YA8U\C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mbrechts.K\AppData\Local\Microsoft\Windows\INetCache\IE\CGS4YA8U\CR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836">
        <w:rPr>
          <w:noProof/>
          <w:lang w:eastAsia="nl-BE"/>
        </w:rPr>
        <w:drawing>
          <wp:anchor distT="0" distB="0" distL="114300" distR="114300" simplePos="0" relativeHeight="251677696" behindDoc="0" locked="0" layoutInCell="1" allowOverlap="1" wp14:anchorId="053D344F" wp14:editId="180C80D6">
            <wp:simplePos x="0" y="0"/>
            <wp:positionH relativeFrom="margin">
              <wp:posOffset>3688080</wp:posOffset>
            </wp:positionH>
            <wp:positionV relativeFrom="margin">
              <wp:posOffset>746760</wp:posOffset>
            </wp:positionV>
            <wp:extent cx="944880" cy="944880"/>
            <wp:effectExtent l="0" t="0" r="7620" b="7620"/>
            <wp:wrapSquare wrapText="bothSides"/>
            <wp:docPr id="8" name="Picture 8" descr="\\idcn.mil.intra\UnitData\1W\COMD_EM\EM\IPR\01 Common\5. Goodies en Promostand\Logo's\Logo A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dcn.mil.intra\UnitData\1W\COMD_EM\EM\IPR\01 Common\5. Goodies en Promostand\Logo's\Logo AS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836">
        <w:rPr>
          <w:noProof/>
          <w:lang w:eastAsia="nl-BE"/>
        </w:rPr>
        <w:drawing>
          <wp:anchor distT="0" distB="0" distL="114300" distR="114300" simplePos="0" relativeHeight="251676672" behindDoc="0" locked="0" layoutInCell="1" allowOverlap="1" wp14:anchorId="32B745D2" wp14:editId="3BFE45FB">
            <wp:simplePos x="0" y="0"/>
            <wp:positionH relativeFrom="margin">
              <wp:posOffset>4974590</wp:posOffset>
            </wp:positionH>
            <wp:positionV relativeFrom="margin">
              <wp:posOffset>640208</wp:posOffset>
            </wp:positionV>
            <wp:extent cx="661115" cy="1059180"/>
            <wp:effectExtent l="0" t="0" r="5715" b="7620"/>
            <wp:wrapSquare wrapText="bothSides"/>
            <wp:docPr id="4" name="Picture 4" descr="\\idcn.mil.intra\UnitData\1W\COMD_EM\EM\IPR\01 Common\5. Goodies en Promostand\Logo's\Logo F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dcn.mil.intra\UnitData\1W\COMD_EM\EM\IPR\01 Common\5. Goodies en Promostand\Logo's\Logo FAU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31382F" w14:textId="77777777" w:rsidR="00286FA1" w:rsidRPr="00286FA1" w:rsidRDefault="00286FA1" w:rsidP="00286FA1"/>
    <w:p w14:paraId="59455E8E" w14:textId="77777777" w:rsidR="00286FA1" w:rsidRPr="00286FA1" w:rsidRDefault="00286FA1" w:rsidP="00286FA1"/>
    <w:p w14:paraId="5549549D" w14:textId="77777777" w:rsidR="00286FA1" w:rsidRDefault="00286FA1" w:rsidP="00286FA1"/>
    <w:p w14:paraId="793FDB81" w14:textId="77777777" w:rsidR="00582836" w:rsidRPr="00286FA1" w:rsidRDefault="00582836" w:rsidP="00286FA1"/>
    <w:p w14:paraId="21D4E737" w14:textId="77777777" w:rsidR="00286FA1" w:rsidRDefault="00DB6DF2" w:rsidP="00286FA1">
      <w:r>
        <w:rPr>
          <w:noProof/>
          <w:lang w:eastAsia="nl-BE"/>
        </w:rPr>
        <w:drawing>
          <wp:anchor distT="0" distB="0" distL="114300" distR="114300" simplePos="0" relativeHeight="251675648" behindDoc="1" locked="0" layoutInCell="1" allowOverlap="1" wp14:anchorId="24CF8CF8" wp14:editId="495FD75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183322" cy="3878580"/>
            <wp:effectExtent l="0" t="0" r="825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n la Chis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3322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6EC7D" w14:textId="77777777" w:rsidR="006933DC" w:rsidRPr="00286FA1" w:rsidRDefault="00582836" w:rsidP="00286FA1">
      <w:pPr>
        <w:tabs>
          <w:tab w:val="left" w:pos="6630"/>
        </w:tabs>
      </w:pP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D4145D" wp14:editId="6F1E4119">
                <wp:simplePos x="0" y="0"/>
                <wp:positionH relativeFrom="column">
                  <wp:posOffset>137160</wp:posOffset>
                </wp:positionH>
                <wp:positionV relativeFrom="paragraph">
                  <wp:posOffset>3818255</wp:posOffset>
                </wp:positionV>
                <wp:extent cx="9316085" cy="781050"/>
                <wp:effectExtent l="0" t="0" r="1841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60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44C19" w14:textId="0A02C6A2" w:rsidR="00582836" w:rsidRPr="00E31261" w:rsidRDefault="00E31261" w:rsidP="00B733BC">
                            <w:pPr>
                              <w:jc w:val="center"/>
                              <w:rPr>
                                <w:b/>
                                <w:sz w:val="36"/>
                                <w:lang w:val="fr-BE"/>
                              </w:rPr>
                            </w:pPr>
                            <w:r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Address P3 : Route Provinciale, </w:t>
                            </w:r>
                            <w:bookmarkStart w:id="0" w:name="_Hlk153440413"/>
                            <w:r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>13</w:t>
                            </w:r>
                            <w:r>
                              <w:rPr>
                                <w:b/>
                                <w:sz w:val="36"/>
                                <w:lang w:val="fr-BE"/>
                              </w:rPr>
                              <w:t>15</w:t>
                            </w:r>
                            <w:r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Incourt – </w:t>
                            </w:r>
                            <w:r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>Beauvechain</w:t>
                            </w:r>
                            <w:r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 </w:t>
                            </w:r>
                            <w:bookmarkEnd w:id="0"/>
                          </w:p>
                          <w:p w14:paraId="7DD84A32" w14:textId="2D656E38" w:rsidR="00696885" w:rsidRPr="00E31261" w:rsidRDefault="00696885" w:rsidP="00B733BC">
                            <w:pPr>
                              <w:jc w:val="center"/>
                              <w:rPr>
                                <w:b/>
                                <w:sz w:val="36"/>
                                <w:lang w:val="fr-BE"/>
                              </w:rPr>
                            </w:pPr>
                            <w:r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 A</w:t>
                            </w:r>
                            <w:r w:rsidR="00E31261"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>ddress</w:t>
                            </w:r>
                            <w:r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 La </w:t>
                            </w:r>
                            <w:r w:rsidR="00E31261"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>Chise : Domaine de</w:t>
                            </w:r>
                            <w:r w:rsidR="00E31261"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 la Chise, </w:t>
                            </w:r>
                            <w:r w:rsidR="00E31261"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>13</w:t>
                            </w:r>
                            <w:r w:rsidR="00E31261">
                              <w:rPr>
                                <w:b/>
                                <w:sz w:val="36"/>
                                <w:lang w:val="fr-BE"/>
                              </w:rPr>
                              <w:t>15</w:t>
                            </w:r>
                            <w:r w:rsidR="00E31261"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 </w:t>
                            </w:r>
                            <w:r w:rsidR="00E31261">
                              <w:rPr>
                                <w:b/>
                                <w:sz w:val="36"/>
                                <w:lang w:val="fr-BE"/>
                              </w:rPr>
                              <w:t xml:space="preserve">Incourt – </w:t>
                            </w:r>
                            <w:r w:rsidR="00E31261" w:rsidRPr="00E31261">
                              <w:rPr>
                                <w:b/>
                                <w:sz w:val="36"/>
                                <w:lang w:val="fr-BE"/>
                              </w:rPr>
                              <w:t>Beauvechain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1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8pt;margin-top:300.65pt;width:733.55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">
                <v:textbox>
                  <w:txbxContent>
                    <w:p w14:paraId="76B44C19" w14:textId="0A02C6A2" w:rsidR="00582836" w:rsidRPr="00E31261" w:rsidRDefault="00E31261" w:rsidP="00B733BC">
                      <w:pPr>
                        <w:jc w:val="center"/>
                        <w:rPr>
                          <w:b/>
                          <w:sz w:val="36"/>
                          <w:lang w:val="fr-BE"/>
                        </w:rPr>
                      </w:pPr>
                      <w:r w:rsidRPr="00E31261">
                        <w:rPr>
                          <w:b/>
                          <w:sz w:val="36"/>
                          <w:lang w:val="fr-BE"/>
                        </w:rPr>
                        <w:t xml:space="preserve">Address P3 : Route Provinciale, </w:t>
                      </w:r>
                      <w:bookmarkStart w:id="1" w:name="_Hlk153440413"/>
                      <w:r w:rsidRPr="00E31261">
                        <w:rPr>
                          <w:b/>
                          <w:sz w:val="36"/>
                          <w:lang w:val="fr-BE"/>
                        </w:rPr>
                        <w:t>13</w:t>
                      </w:r>
                      <w:r>
                        <w:rPr>
                          <w:b/>
                          <w:sz w:val="36"/>
                          <w:lang w:val="fr-BE"/>
                        </w:rPr>
                        <w:t>15</w:t>
                      </w:r>
                      <w:r w:rsidRPr="00E31261">
                        <w:rPr>
                          <w:b/>
                          <w:sz w:val="36"/>
                          <w:lang w:val="fr-BE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lang w:val="fr-BE"/>
                        </w:rPr>
                        <w:t xml:space="preserve">Incourt – </w:t>
                      </w:r>
                      <w:r w:rsidRPr="00E31261">
                        <w:rPr>
                          <w:b/>
                          <w:sz w:val="36"/>
                          <w:lang w:val="fr-BE"/>
                        </w:rPr>
                        <w:t>Beauvechain</w:t>
                      </w:r>
                      <w:r>
                        <w:rPr>
                          <w:b/>
                          <w:sz w:val="36"/>
                          <w:lang w:val="fr-BE"/>
                        </w:rPr>
                        <w:t xml:space="preserve"> </w:t>
                      </w:r>
                      <w:bookmarkEnd w:id="1"/>
                    </w:p>
                    <w:p w14:paraId="7DD84A32" w14:textId="2D656E38" w:rsidR="00696885" w:rsidRPr="00E31261" w:rsidRDefault="00696885" w:rsidP="00B733BC">
                      <w:pPr>
                        <w:jc w:val="center"/>
                        <w:rPr>
                          <w:b/>
                          <w:sz w:val="36"/>
                          <w:lang w:val="fr-BE"/>
                        </w:rPr>
                      </w:pPr>
                      <w:r w:rsidRPr="00E31261">
                        <w:rPr>
                          <w:b/>
                          <w:sz w:val="36"/>
                          <w:lang w:val="fr-BE"/>
                        </w:rPr>
                        <w:t xml:space="preserve"> A</w:t>
                      </w:r>
                      <w:r w:rsidR="00E31261" w:rsidRPr="00E31261">
                        <w:rPr>
                          <w:b/>
                          <w:sz w:val="36"/>
                          <w:lang w:val="fr-BE"/>
                        </w:rPr>
                        <w:t>ddress</w:t>
                      </w:r>
                      <w:r w:rsidRPr="00E31261">
                        <w:rPr>
                          <w:b/>
                          <w:sz w:val="36"/>
                          <w:lang w:val="fr-BE"/>
                        </w:rPr>
                        <w:t xml:space="preserve"> La </w:t>
                      </w:r>
                      <w:r w:rsidR="00E31261" w:rsidRPr="00E31261">
                        <w:rPr>
                          <w:b/>
                          <w:sz w:val="36"/>
                          <w:lang w:val="fr-BE"/>
                        </w:rPr>
                        <w:t>Chise : Domaine de</w:t>
                      </w:r>
                      <w:r w:rsidR="00E31261">
                        <w:rPr>
                          <w:b/>
                          <w:sz w:val="36"/>
                          <w:lang w:val="fr-BE"/>
                        </w:rPr>
                        <w:t xml:space="preserve"> la Chise, </w:t>
                      </w:r>
                      <w:r w:rsidR="00E31261" w:rsidRPr="00E31261">
                        <w:rPr>
                          <w:b/>
                          <w:sz w:val="36"/>
                          <w:lang w:val="fr-BE"/>
                        </w:rPr>
                        <w:t>13</w:t>
                      </w:r>
                      <w:r w:rsidR="00E31261">
                        <w:rPr>
                          <w:b/>
                          <w:sz w:val="36"/>
                          <w:lang w:val="fr-BE"/>
                        </w:rPr>
                        <w:t>15</w:t>
                      </w:r>
                      <w:r w:rsidR="00E31261" w:rsidRPr="00E31261">
                        <w:rPr>
                          <w:b/>
                          <w:sz w:val="36"/>
                          <w:lang w:val="fr-BE"/>
                        </w:rPr>
                        <w:t xml:space="preserve"> </w:t>
                      </w:r>
                      <w:r w:rsidR="00E31261">
                        <w:rPr>
                          <w:b/>
                          <w:sz w:val="36"/>
                          <w:lang w:val="fr-BE"/>
                        </w:rPr>
                        <w:t xml:space="preserve">Incourt – </w:t>
                      </w:r>
                      <w:r w:rsidR="00E31261" w:rsidRPr="00E31261">
                        <w:rPr>
                          <w:b/>
                          <w:sz w:val="36"/>
                          <w:lang w:val="fr-BE"/>
                        </w:rPr>
                        <w:t>Beauvechain</w:t>
                      </w:r>
                    </w:p>
                  </w:txbxContent>
                </v:textbox>
              </v:shape>
            </w:pict>
          </mc:Fallback>
        </mc:AlternateContent>
      </w:r>
      <w:r w:rsidR="00286FA1">
        <w:tab/>
      </w:r>
    </w:p>
    <w:sectPr w:rsidR="006933DC" w:rsidRPr="00286FA1" w:rsidSect="00B41F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C2"/>
    <w:rsid w:val="00036EC5"/>
    <w:rsid w:val="00075331"/>
    <w:rsid w:val="000C00CE"/>
    <w:rsid w:val="00286FA1"/>
    <w:rsid w:val="004C457C"/>
    <w:rsid w:val="00582836"/>
    <w:rsid w:val="00615AC4"/>
    <w:rsid w:val="00696885"/>
    <w:rsid w:val="006B48D5"/>
    <w:rsid w:val="008774DE"/>
    <w:rsid w:val="008B2BF2"/>
    <w:rsid w:val="009F41B5"/>
    <w:rsid w:val="00AC6DF2"/>
    <w:rsid w:val="00B41FC2"/>
    <w:rsid w:val="00B733BC"/>
    <w:rsid w:val="00D10ECB"/>
    <w:rsid w:val="00DB6DF2"/>
    <w:rsid w:val="00E31261"/>
    <w:rsid w:val="00E73D3B"/>
    <w:rsid w:val="00F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6FE21"/>
  <w15:chartTrackingRefBased/>
  <w15:docId w15:val="{D6656114-E873-4ACC-B1E1-2DE8407D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Lambrechts Katleen</dc:creator>
  <cp:keywords/>
  <dc:description/>
  <cp:lastModifiedBy>Oben Gitte</cp:lastModifiedBy>
  <cp:revision>6</cp:revision>
  <cp:lastPrinted>2019-11-22T15:19:00Z</cp:lastPrinted>
  <dcterms:created xsi:type="dcterms:W3CDTF">2023-01-03T10:02:00Z</dcterms:created>
  <dcterms:modified xsi:type="dcterms:W3CDTF">2023-12-14T09:00:00Z</dcterms:modified>
</cp:coreProperties>
</file>